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50" w:rsidRDefault="003A24AB" w:rsidP="003A24AB">
      <w:pPr>
        <w:jc w:val="center"/>
        <w:rPr>
          <w:b/>
          <w:sz w:val="36"/>
        </w:rPr>
      </w:pPr>
      <w:r>
        <w:rPr>
          <w:b/>
          <w:sz w:val="36"/>
        </w:rPr>
        <w:t>Trachten</w:t>
      </w:r>
    </w:p>
    <w:tbl>
      <w:tblPr>
        <w:tblpPr w:leftFromText="141" w:rightFromText="141" w:vertAnchor="page" w:horzAnchor="page" w:tblpX="466" w:tblpY="2056"/>
        <w:tblW w:w="8427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441"/>
        <w:gridCol w:w="441"/>
        <w:gridCol w:w="441"/>
        <w:gridCol w:w="441"/>
        <w:gridCol w:w="441"/>
        <w:gridCol w:w="546"/>
        <w:gridCol w:w="441"/>
        <w:gridCol w:w="546"/>
        <w:gridCol w:w="441"/>
        <w:gridCol w:w="546"/>
        <w:gridCol w:w="441"/>
        <w:gridCol w:w="546"/>
        <w:gridCol w:w="441"/>
        <w:gridCol w:w="441"/>
        <w:gridCol w:w="441"/>
      </w:tblGrid>
      <w:tr w:rsidR="00870CE7" w:rsidRPr="003A24AB" w:rsidTr="00870CE7">
        <w:trPr>
          <w:trHeight w:val="609"/>
          <w:tblHeader/>
        </w:trPr>
        <w:tc>
          <w:tcPr>
            <w:tcW w:w="1392" w:type="dxa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Symbol" w:cs="Times New Roman"/>
                <w:sz w:val="17"/>
                <w:szCs w:val="17"/>
                <w:lang w:eastAsia="de-DE"/>
              </w:rPr>
              <w:t></w:t>
            </w:r>
            <w:r w:rsidRPr="003A24AB">
              <w:rPr>
                <w:rFonts w:ascii="Verdana" w:eastAsia="Times New Roman" w:hAnsi="Verdana" w:cs="Times New Roman"/>
                <w:sz w:val="17"/>
                <w:szCs w:val="17"/>
                <w:lang w:eastAsia="de-DE"/>
              </w:rPr>
              <w:t xml:space="preserve">  </w:t>
            </w:r>
            <w:r w:rsidRPr="003A24AB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  <w:t>Bestellgröße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  <w:t>30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  <w:t>32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  <w:t>34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  <w:t>36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  <w:t>38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  <w:t>38 L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  <w:t>40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  <w:t>40 L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  <w:t>42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  <w:t>42 L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  <w:t>44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  <w:t>44 L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  <w:t>46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  <w:t>48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de-DE"/>
              </w:rPr>
              <w:t>50</w:t>
            </w:r>
          </w:p>
        </w:tc>
      </w:tr>
      <w:tr w:rsidR="00870CE7" w:rsidRPr="003A24AB" w:rsidTr="00870CE7">
        <w:trPr>
          <w:trHeight w:val="297"/>
        </w:trPr>
        <w:tc>
          <w:tcPr>
            <w:tcW w:w="1392" w:type="dxa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Kindergröße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140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164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176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870CE7" w:rsidRPr="003A24AB" w:rsidTr="00870CE7">
        <w:trPr>
          <w:trHeight w:val="297"/>
        </w:trPr>
        <w:tc>
          <w:tcPr>
            <w:tcW w:w="1392" w:type="dxa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Konfektion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90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98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106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114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70</w:t>
            </w:r>
          </w:p>
        </w:tc>
      </w:tr>
      <w:tr w:rsidR="00870CE7" w:rsidRPr="003A24AB" w:rsidTr="00870CE7">
        <w:trPr>
          <w:trHeight w:val="312"/>
        </w:trPr>
        <w:tc>
          <w:tcPr>
            <w:tcW w:w="1392" w:type="dxa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Kragenweite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50</w:t>
            </w:r>
          </w:p>
        </w:tc>
      </w:tr>
      <w:tr w:rsidR="00870CE7" w:rsidRPr="003A24AB" w:rsidTr="00870CE7">
        <w:trPr>
          <w:trHeight w:val="297"/>
        </w:trPr>
        <w:tc>
          <w:tcPr>
            <w:tcW w:w="1392" w:type="dxa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Schulterbreite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62</w:t>
            </w:r>
          </w:p>
        </w:tc>
      </w:tr>
      <w:tr w:rsidR="00870CE7" w:rsidRPr="003A24AB" w:rsidTr="00870CE7">
        <w:trPr>
          <w:trHeight w:val="297"/>
        </w:trPr>
        <w:tc>
          <w:tcPr>
            <w:tcW w:w="1392" w:type="dxa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Brustumfang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90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98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106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114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116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hAnsi="Verdana"/>
                <w:noProof/>
                <w:sz w:val="17"/>
                <w:szCs w:val="17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53CDA0AC" wp14:editId="1299BB1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177800</wp:posOffset>
                  </wp:positionV>
                  <wp:extent cx="2714625" cy="2714625"/>
                  <wp:effectExtent l="0" t="0" r="9525" b="9525"/>
                  <wp:wrapNone/>
                  <wp:docPr id="1" name="picturechange" descr="http://www.fahrtenbedarf.de/shop/bilder/artikel/40/412118-11a-VCP-Hemd_Ab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change" descr="http://www.fahrtenbedarf.de/shop/bilder/artikel/40/412118-11a-VCP-Hemd_Ab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144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158</w:t>
            </w:r>
          </w:p>
        </w:tc>
      </w:tr>
      <w:tr w:rsidR="00870CE7" w:rsidRPr="003A24AB" w:rsidTr="00870CE7">
        <w:trPr>
          <w:trHeight w:val="297"/>
        </w:trPr>
        <w:tc>
          <w:tcPr>
            <w:tcW w:w="1392" w:type="dxa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proofErr w:type="spellStart"/>
            <w:r w:rsidRPr="003A24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Taillienweite</w:t>
            </w:r>
            <w:proofErr w:type="spellEnd"/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90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96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102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110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112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116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118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148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156</w:t>
            </w:r>
          </w:p>
        </w:tc>
      </w:tr>
      <w:tr w:rsidR="00870CE7" w:rsidRPr="003A24AB" w:rsidTr="00870CE7">
        <w:trPr>
          <w:trHeight w:val="312"/>
        </w:trPr>
        <w:tc>
          <w:tcPr>
            <w:tcW w:w="1392" w:type="dxa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Hüftumfang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90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98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106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114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116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140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158</w:t>
            </w:r>
          </w:p>
        </w:tc>
      </w:tr>
      <w:tr w:rsidR="00870CE7" w:rsidRPr="003A24AB" w:rsidTr="00870CE7">
        <w:trPr>
          <w:trHeight w:val="297"/>
        </w:trPr>
        <w:tc>
          <w:tcPr>
            <w:tcW w:w="1392" w:type="dxa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Rückenlänge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72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74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76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78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84</w:t>
            </w:r>
          </w:p>
        </w:tc>
      </w:tr>
      <w:tr w:rsidR="00870CE7" w:rsidRPr="003A24AB" w:rsidTr="00870CE7">
        <w:trPr>
          <w:trHeight w:val="297"/>
        </w:trPr>
        <w:tc>
          <w:tcPr>
            <w:tcW w:w="1392" w:type="dxa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hAnsi="Verdana"/>
                <w:noProof/>
                <w:sz w:val="17"/>
                <w:szCs w:val="17"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116783C1" wp14:editId="4B364BCB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137160</wp:posOffset>
                  </wp:positionV>
                  <wp:extent cx="2314575" cy="2314575"/>
                  <wp:effectExtent l="0" t="0" r="9525" b="9525"/>
                  <wp:wrapNone/>
                  <wp:docPr id="2" name="picturechange" descr="http://www.fahrtenbedarf.de/shop/bilder/artikel/40/412115-11-VCP-Hem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change" descr="http://www.fahrtenbedarf.de/shop/bilder/artikel/40/412115-11-VCP-Hem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24A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Ärmellänge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68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870CE7" w:rsidRPr="003A24AB" w:rsidRDefault="00870CE7" w:rsidP="00870CE7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3A24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67</w:t>
            </w:r>
          </w:p>
        </w:tc>
      </w:tr>
    </w:tbl>
    <w:p w:rsidR="003A24AB" w:rsidRDefault="003A24AB" w:rsidP="003A24AB">
      <w:pPr>
        <w:jc w:val="center"/>
        <w:rPr>
          <w:b/>
          <w:sz w:val="36"/>
        </w:rPr>
      </w:pPr>
    </w:p>
    <w:p w:rsidR="003A24AB" w:rsidRDefault="003A24AB" w:rsidP="003A24AB"/>
    <w:p w:rsidR="003A24AB" w:rsidRPr="003A24AB" w:rsidRDefault="003A24AB" w:rsidP="003A24AB"/>
    <w:p w:rsidR="003A24AB" w:rsidRPr="003A24AB" w:rsidRDefault="003A24AB" w:rsidP="003A24AB"/>
    <w:p w:rsidR="003A24AB" w:rsidRPr="003A24AB" w:rsidRDefault="003A24AB" w:rsidP="003A24AB"/>
    <w:p w:rsidR="003A24AB" w:rsidRPr="003A24AB" w:rsidRDefault="003A24AB" w:rsidP="003A24AB"/>
    <w:p w:rsidR="003A24AB" w:rsidRPr="003A24AB" w:rsidRDefault="003A24AB" w:rsidP="003A24AB"/>
    <w:p w:rsidR="003A24AB" w:rsidRPr="003A24AB" w:rsidRDefault="003A24AB" w:rsidP="003A24AB"/>
    <w:p w:rsidR="003A24AB" w:rsidRPr="003A24AB" w:rsidRDefault="003A24AB" w:rsidP="003A24AB"/>
    <w:p w:rsidR="003A24AB" w:rsidRPr="003A24AB" w:rsidRDefault="003A24AB" w:rsidP="003A24AB"/>
    <w:p w:rsidR="003A24AB" w:rsidRPr="003A24AB" w:rsidRDefault="003A24AB" w:rsidP="003A24AB"/>
    <w:p w:rsidR="003A24AB" w:rsidRPr="003A24AB" w:rsidRDefault="003A24AB" w:rsidP="003A24AB"/>
    <w:p w:rsidR="003A24AB" w:rsidRPr="003A24AB" w:rsidRDefault="003A24AB" w:rsidP="003A24AB"/>
    <w:p w:rsidR="003A24AB" w:rsidRPr="003A24AB" w:rsidRDefault="00870CE7" w:rsidP="003A24AB">
      <w:r>
        <w:rPr>
          <w:rFonts w:ascii="Verdana" w:hAnsi="Verdana"/>
          <w:noProof/>
          <w:sz w:val="17"/>
          <w:szCs w:val="17"/>
          <w:lang w:eastAsia="de-DE"/>
        </w:rPr>
        <w:drawing>
          <wp:anchor distT="0" distB="0" distL="114300" distR="114300" simplePos="0" relativeHeight="251662336" behindDoc="1" locked="0" layoutInCell="1" allowOverlap="1" wp14:anchorId="6239BEB0" wp14:editId="5C5550B5">
            <wp:simplePos x="0" y="0"/>
            <wp:positionH relativeFrom="column">
              <wp:posOffset>-2673350</wp:posOffset>
            </wp:positionH>
            <wp:positionV relativeFrom="paragraph">
              <wp:posOffset>150495</wp:posOffset>
            </wp:positionV>
            <wp:extent cx="619125" cy="619125"/>
            <wp:effectExtent l="0" t="0" r="9525" b="9525"/>
            <wp:wrapNone/>
            <wp:docPr id="5" name="picturechange" descr="http://www.fahrtenbedarf.de/shop/bilder/artikel/10/1193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change" descr="http://www.fahrtenbedarf.de/shop/bilder/artikel/10/11932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4AB" w:rsidRPr="003A24AB" w:rsidRDefault="003A24AB" w:rsidP="003A24AB"/>
    <w:p w:rsidR="003A24AB" w:rsidRPr="003A24AB" w:rsidRDefault="003A24AB" w:rsidP="003A24AB"/>
    <w:p w:rsidR="003A24AB" w:rsidRPr="003A24AB" w:rsidRDefault="00870CE7" w:rsidP="003A24AB">
      <w:r>
        <w:rPr>
          <w:rFonts w:ascii="Verdana" w:hAnsi="Verdana"/>
          <w:noProof/>
          <w:sz w:val="17"/>
          <w:szCs w:val="17"/>
          <w:lang w:eastAsia="de-DE"/>
        </w:rPr>
        <w:drawing>
          <wp:anchor distT="0" distB="0" distL="114300" distR="114300" simplePos="0" relativeHeight="251661312" behindDoc="1" locked="0" layoutInCell="1" allowOverlap="1" wp14:anchorId="2C34F65C" wp14:editId="06DBE83D">
            <wp:simplePos x="0" y="0"/>
            <wp:positionH relativeFrom="column">
              <wp:posOffset>1691005</wp:posOffset>
            </wp:positionH>
            <wp:positionV relativeFrom="paragraph">
              <wp:posOffset>117475</wp:posOffset>
            </wp:positionV>
            <wp:extent cx="857250" cy="857250"/>
            <wp:effectExtent l="0" t="0" r="0" b="0"/>
            <wp:wrapNone/>
            <wp:docPr id="4" name="picturechange" descr="http://www.fahrtenbedarf.de/shop/bilder/artikel/10/11248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change" descr="http://www.fahrtenbedarf.de/shop/bilder/artikel/10/11248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4AB" w:rsidRPr="003A24AB" w:rsidRDefault="003A24AB" w:rsidP="003A24AB"/>
    <w:p w:rsidR="003A24AB" w:rsidRPr="003A24AB" w:rsidRDefault="00870CE7" w:rsidP="003A24AB">
      <w:r>
        <w:rPr>
          <w:rFonts w:ascii="Verdana" w:hAnsi="Verdana"/>
          <w:noProof/>
          <w:sz w:val="17"/>
          <w:szCs w:val="17"/>
          <w:lang w:eastAsia="de-DE"/>
        </w:rPr>
        <w:drawing>
          <wp:anchor distT="0" distB="0" distL="114300" distR="114300" simplePos="0" relativeHeight="251660288" behindDoc="1" locked="0" layoutInCell="1" allowOverlap="1" wp14:anchorId="39986F2F" wp14:editId="27EE2E8D">
            <wp:simplePos x="0" y="0"/>
            <wp:positionH relativeFrom="column">
              <wp:posOffset>2547620</wp:posOffset>
            </wp:positionH>
            <wp:positionV relativeFrom="paragraph">
              <wp:posOffset>71755</wp:posOffset>
            </wp:positionV>
            <wp:extent cx="714375" cy="714375"/>
            <wp:effectExtent l="0" t="0" r="9525" b="9525"/>
            <wp:wrapNone/>
            <wp:docPr id="3" name="picturechange" descr="http://www.fahrtenbedarf.de/shop/bilder/artikel/10/1123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change" descr="http://www.fahrtenbedarf.de/shop/bilder/artikel/10/11232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4AB" w:rsidRPr="003A24AB" w:rsidRDefault="003A24AB" w:rsidP="003A24AB"/>
    <w:p w:rsidR="003A24AB" w:rsidRPr="003A24AB" w:rsidRDefault="003A24AB" w:rsidP="003A24AB"/>
    <w:p w:rsidR="003A24AB" w:rsidRPr="003A24AB" w:rsidRDefault="003A24AB" w:rsidP="003A24AB"/>
    <w:p w:rsidR="003A24AB" w:rsidRPr="003A24AB" w:rsidRDefault="003A24AB" w:rsidP="003A24AB"/>
    <w:p w:rsidR="003A24AB" w:rsidRPr="003A24AB" w:rsidRDefault="003A24AB" w:rsidP="003A24AB"/>
    <w:p w:rsidR="003A24AB" w:rsidRPr="003A24AB" w:rsidRDefault="003A24AB" w:rsidP="003A24AB"/>
    <w:p w:rsidR="003A24AB" w:rsidRPr="003A24AB" w:rsidRDefault="003A24AB" w:rsidP="003A24AB"/>
    <w:p w:rsidR="003A24AB" w:rsidRDefault="003A24AB" w:rsidP="003A24AB"/>
    <w:p w:rsidR="003A24AB" w:rsidRDefault="003A24AB" w:rsidP="003A24AB"/>
    <w:p w:rsidR="003A24AB" w:rsidRPr="00870CE7" w:rsidRDefault="003A24AB" w:rsidP="003A24AB">
      <w:r w:rsidRPr="00870CE7">
        <w:t>Die Tracht mit Abzeichen kostet 44,95 €</w:t>
      </w:r>
    </w:p>
    <w:p w:rsidR="003A24AB" w:rsidRDefault="003A24AB" w:rsidP="003A24AB">
      <w:r w:rsidRPr="00870CE7">
        <w:t>Die Tracht ohne Abzeichen kostet 34,95 € und die notwendigen Abzeichen 6,40 € -&gt;</w:t>
      </w:r>
      <w:r>
        <w:t xml:space="preserve"> 41,35 €</w:t>
      </w:r>
    </w:p>
    <w:p w:rsidR="00870CE7" w:rsidRDefault="00870CE7" w:rsidP="003A24AB">
      <w:pPr>
        <w:pBdr>
          <w:bottom w:val="single" w:sz="12" w:space="1" w:color="auto"/>
        </w:pBdr>
      </w:pPr>
    </w:p>
    <w:p w:rsidR="00870CE7" w:rsidRDefault="00BB65FB" w:rsidP="003A24AB">
      <w:pPr>
        <w:pBdr>
          <w:bottom w:val="single" w:sz="12" w:space="1" w:color="auto"/>
        </w:pBdr>
      </w:pPr>
      <w:r>
        <w:t xml:space="preserve">Bitte überweist das Geld nach Abgabe des Zettels mit dem </w:t>
      </w:r>
      <w:r w:rsidRPr="00BB65FB">
        <w:rPr>
          <w:b/>
        </w:rPr>
        <w:t>Ve</w:t>
      </w:r>
      <w:bookmarkStart w:id="0" w:name="_GoBack"/>
      <w:bookmarkEnd w:id="0"/>
      <w:r w:rsidRPr="00BB65FB">
        <w:rPr>
          <w:b/>
        </w:rPr>
        <w:t>rwendungszweck</w:t>
      </w:r>
      <w:r>
        <w:t xml:space="preserve"> „Name des jeweiligen Kindes“ auf folgendes Konto:</w:t>
      </w:r>
    </w:p>
    <w:p w:rsidR="00BB65FB" w:rsidRDefault="00BB65FB" w:rsidP="003A24AB">
      <w:pPr>
        <w:pBdr>
          <w:bottom w:val="single" w:sz="12" w:space="1" w:color="auto"/>
        </w:pBdr>
      </w:pPr>
    </w:p>
    <w:p w:rsidR="00BB65FB" w:rsidRDefault="00BB65FB" w:rsidP="003A24AB">
      <w:pPr>
        <w:pBdr>
          <w:bottom w:val="single" w:sz="12" w:space="1" w:color="auto"/>
        </w:pBdr>
      </w:pPr>
      <w:r>
        <w:t>Laura Hasselbauer</w:t>
      </w:r>
    </w:p>
    <w:p w:rsidR="00BB65FB" w:rsidRPr="00BB65FB" w:rsidRDefault="00BB65FB" w:rsidP="003A24AB">
      <w:pPr>
        <w:pBdr>
          <w:bottom w:val="single" w:sz="12" w:space="1" w:color="auto"/>
        </w:pBdr>
      </w:pPr>
      <w:r w:rsidRPr="00BB65FB">
        <w:rPr>
          <w:b/>
        </w:rPr>
        <w:t>DE03 7605 0101 0010 8122 79</w:t>
      </w:r>
      <w:r>
        <w:rPr>
          <w:b/>
        </w:rPr>
        <w:t xml:space="preserve"> </w:t>
      </w:r>
      <w:r>
        <w:t>– Sparkasse Nürnberg</w:t>
      </w:r>
    </w:p>
    <w:p w:rsidR="00870CE7" w:rsidRDefault="00870CE7" w:rsidP="003A24AB">
      <w:pPr>
        <w:pBdr>
          <w:bottom w:val="single" w:sz="12" w:space="1" w:color="auto"/>
        </w:pBdr>
      </w:pPr>
    </w:p>
    <w:p w:rsidR="003A24AB" w:rsidRDefault="003A24AB" w:rsidP="003A24AB"/>
    <w:p w:rsidR="003A24AB" w:rsidRDefault="003A24AB" w:rsidP="003A24AB">
      <w:r>
        <w:t xml:space="preserve">Hiermit bestelle ich für mein Kind ______________________________ </w:t>
      </w:r>
      <w:r w:rsidR="00870CE7">
        <w:t xml:space="preserve">eine </w:t>
      </w:r>
    </w:p>
    <w:p w:rsidR="00870CE7" w:rsidRDefault="00870CE7" w:rsidP="003A24AB"/>
    <w:p w:rsidR="00870CE7" w:rsidRDefault="00870CE7" w:rsidP="003A24AB">
      <w:r>
        <w:t xml:space="preserve">O Tracht </w:t>
      </w:r>
      <w:r w:rsidRPr="00870CE7">
        <w:rPr>
          <w:b/>
        </w:rPr>
        <w:t>OHNE</w:t>
      </w:r>
      <w:r>
        <w:t xml:space="preserve"> Abzeichen (verpflichtende </w:t>
      </w:r>
      <w:proofErr w:type="spellStart"/>
      <w:r>
        <w:t>Badges</w:t>
      </w:r>
      <w:proofErr w:type="spellEnd"/>
      <w:r>
        <w:t xml:space="preserve"> werden mitbestellt) -&gt; 41,35 €</w:t>
      </w:r>
    </w:p>
    <w:p w:rsidR="00870CE7" w:rsidRDefault="00870CE7" w:rsidP="003A24AB"/>
    <w:p w:rsidR="00870CE7" w:rsidRDefault="00870CE7" w:rsidP="003A24AB">
      <w:r>
        <w:t xml:space="preserve">O Tracht </w:t>
      </w:r>
      <w:r w:rsidRPr="00870CE7">
        <w:rPr>
          <w:b/>
        </w:rPr>
        <w:t>MIT</w:t>
      </w:r>
      <w:r>
        <w:t xml:space="preserve"> Abzeichen -&gt; 44,95 €</w:t>
      </w:r>
    </w:p>
    <w:p w:rsidR="00870CE7" w:rsidRDefault="00870CE7" w:rsidP="003A24AB"/>
    <w:p w:rsidR="00870CE7" w:rsidRDefault="00870CE7" w:rsidP="003A24AB">
      <w:r>
        <w:t>In der Größe ________________________</w:t>
      </w:r>
    </w:p>
    <w:p w:rsidR="00870CE7" w:rsidRDefault="00870CE7" w:rsidP="003A24AB"/>
    <w:p w:rsidR="00870CE7" w:rsidRDefault="00870CE7" w:rsidP="003A24AB">
      <w:r>
        <w:t>______________________                   ___________________________</w:t>
      </w:r>
    </w:p>
    <w:p w:rsidR="003A24AB" w:rsidRPr="003A24AB" w:rsidRDefault="00870CE7" w:rsidP="003A24AB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3A24AB" w:rsidRPr="003A24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AB"/>
    <w:rsid w:val="001A24B3"/>
    <w:rsid w:val="001D47C7"/>
    <w:rsid w:val="002D49BA"/>
    <w:rsid w:val="003A24AB"/>
    <w:rsid w:val="003D0E3C"/>
    <w:rsid w:val="00505F79"/>
    <w:rsid w:val="005C79AB"/>
    <w:rsid w:val="00870CE7"/>
    <w:rsid w:val="00BB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1547">
          <w:marLeft w:val="0"/>
          <w:marRight w:val="0"/>
          <w:marTop w:val="0"/>
          <w:marBottom w:val="6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3181">
                  <w:marLeft w:val="2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Seidel, Saskia</dc:creator>
  <cp:lastModifiedBy>Seidel, Saskia</cp:lastModifiedBy>
  <cp:revision>2</cp:revision>
  <cp:lastPrinted>2019-02-25T06:35:00Z</cp:lastPrinted>
  <dcterms:created xsi:type="dcterms:W3CDTF">2019-02-21T13:26:00Z</dcterms:created>
  <dcterms:modified xsi:type="dcterms:W3CDTF">2019-02-25T06:35:00Z</dcterms:modified>
</cp:coreProperties>
</file>